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ED5C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【园林学院】xx级xx班自评总结材料</w:t>
      </w:r>
    </w:p>
    <w:bookmarkEnd w:id="0"/>
    <w:p w14:paraId="41E7F4E2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自评总述</w:t>
      </w:r>
    </w:p>
    <w:p w14:paraId="6517AB3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23FD9C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6CD86C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各项指标得分情况</w:t>
      </w:r>
    </w:p>
    <w:p w14:paraId="34DB3873"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班级综合表现（满分 20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 w14:paraId="25CBF070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政治理论学习：该项等级、该项得分、证明材料</w:t>
      </w:r>
    </w:p>
    <w:p w14:paraId="2A24990F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法纪观念：该项等级、该项得分、证明材料</w:t>
      </w:r>
    </w:p>
    <w:p w14:paraId="4C1C3A0C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文明修养：该项等级、该项得分、证明材料</w:t>
      </w:r>
    </w:p>
    <w:p w14:paraId="0FE36819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集体观念：该项等级、该项得分、证明材料</w:t>
      </w:r>
    </w:p>
    <w:p w14:paraId="16E2AD72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制度建设：该项等级、该项得分、证明材料</w:t>
      </w:r>
    </w:p>
    <w:p w14:paraId="7C6E3C3D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组织建设：该项等级、该项得分、证明材料</w:t>
      </w:r>
    </w:p>
    <w:p w14:paraId="209B7310"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干部表现：该项等级、该项得分、证明材料</w:t>
      </w:r>
    </w:p>
    <w:p w14:paraId="64337D0E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以上如有涉及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组织或参加各项活动的记录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需提供相关证明材料，包括但不限于照片、新闻稿件、相关制度内容等。</w:t>
      </w:r>
    </w:p>
    <w:p w14:paraId="7448D5EE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班级学风情况评估（满分 80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 w14:paraId="097E83B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1.班级课程学风（15 分）：</w:t>
      </w:r>
    </w:p>
    <w:p w14:paraId="27C6B037"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课堂出勤率：该项等级、该项得分</w:t>
      </w:r>
    </w:p>
    <w:p w14:paraId="205825EA"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作业完成情况：该项等级、该项得分</w:t>
      </w:r>
    </w:p>
    <w:p w14:paraId="21682F84"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实验、实习情况：该项等级、该项得分</w:t>
      </w:r>
    </w:p>
    <w:p w14:paraId="466E61AC"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课堂表现：该项等级、该项得分</w:t>
      </w:r>
    </w:p>
    <w:p w14:paraId="785E929F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班级成员学生成绩汇总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 w14:paraId="165E187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该部分须体现班级总人数、平均分八十五分以上人数、班级平均学分成绩、班团干部平均学分成绩是否高于班级平均水平、考试不及格人数、补考门次等。</w:t>
      </w:r>
    </w:p>
    <w:p w14:paraId="3131AC8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平均学分成绩（25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、考试及格率（10 分）、学习成绩优秀率（10 分），三项得分，由学院按照班级平均学分成绩、考试及格率及成绩优秀率处于本学院全部班级的排名分别评出。统计时间为一学年，统计时应包含公共选修课</w:t>
      </w:r>
    </w:p>
    <w:p w14:paraId="193D880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四六级通过情况汇总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 w14:paraId="0B6F481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班级人数、通过四级人数、四级通过率、通过六级人数、六级通过率</w:t>
      </w:r>
    </w:p>
    <w:p w14:paraId="51BB7CF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（三）附加分（10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 w14:paraId="24B3846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创新创业活动参与情况及发表文章情况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汇总</w:t>
      </w:r>
    </w:p>
    <w:p w14:paraId="5A6F02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5ED3F9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3086C0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152D6D0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753DA8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班级及个人各类获奖情况</w:t>
      </w:r>
    </w:p>
    <w:p w14:paraId="2537A55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3AEB2E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F979EF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三、优良学风示范班班级评估最终得分：</w:t>
      </w:r>
    </w:p>
    <w:p w14:paraId="1E26115C"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471E240E"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79801F4"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班主任签字：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E22E6"/>
    <w:multiLevelType w:val="singleLevel"/>
    <w:tmpl w:val="F16E22E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61C50"/>
    <w:multiLevelType w:val="singleLevel"/>
    <w:tmpl w:val="0786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1BA53"/>
    <w:multiLevelType w:val="singleLevel"/>
    <w:tmpl w:val="1A01B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A238B4"/>
    <w:multiLevelType w:val="singleLevel"/>
    <w:tmpl w:val="46A238B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jA3ZWIyMWVkMzI1MTk5MGFiYmZkMjg4MDY1NzIifQ=="/>
  </w:docVars>
  <w:rsids>
    <w:rsidRoot w:val="5B85710C"/>
    <w:rsid w:val="03E80687"/>
    <w:rsid w:val="04FA2162"/>
    <w:rsid w:val="08FF26FB"/>
    <w:rsid w:val="0BD06F1D"/>
    <w:rsid w:val="0DF2282E"/>
    <w:rsid w:val="0F1E6592"/>
    <w:rsid w:val="12ED6DC5"/>
    <w:rsid w:val="180A4C18"/>
    <w:rsid w:val="18876269"/>
    <w:rsid w:val="24A81A41"/>
    <w:rsid w:val="256516E0"/>
    <w:rsid w:val="292A6EC8"/>
    <w:rsid w:val="31021509"/>
    <w:rsid w:val="3FFB3897"/>
    <w:rsid w:val="467D4684"/>
    <w:rsid w:val="472745EF"/>
    <w:rsid w:val="48142DC6"/>
    <w:rsid w:val="4A5A6E29"/>
    <w:rsid w:val="4B693428"/>
    <w:rsid w:val="4BA83F51"/>
    <w:rsid w:val="58CB127E"/>
    <w:rsid w:val="59927FEE"/>
    <w:rsid w:val="5B85710C"/>
    <w:rsid w:val="67DB0DB2"/>
    <w:rsid w:val="67E1461B"/>
    <w:rsid w:val="68BC0BE4"/>
    <w:rsid w:val="6C646D0F"/>
    <w:rsid w:val="72F316A6"/>
    <w:rsid w:val="783E33C3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650</Characters>
  <Lines>0</Lines>
  <Paragraphs>0</Paragraphs>
  <TotalTime>22</TotalTime>
  <ScaleCrop>false</ScaleCrop>
  <LinksUpToDate>false</LinksUpToDate>
  <CharactersWithSpaces>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2021-10-18T04:06:00Z</dcterms:created>
  <dc:creator>qzuser</dc:creator>
  <cp:lastModifiedBy>乐安</cp:lastModifiedBy>
  <dcterms:modified xsi:type="dcterms:W3CDTF">2025-10-23T02:18:11Z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28E8E1DC03864EAAACF4EA2DB4D1E064_13</vt:lpwstr>
  </property>
  <property fmtid="{D5CDD505-2E9C-101B-9397-08002B2CF9AE}" pid="4" name="KSOTemplateDocerSaveRecord">
    <vt:lpwstr>eyJoZGlkIjoiMmExNzcyZmFmYTM4YTNhYjAwYjQ3MjM3NmQ5N2U4NmQiLCJ1c2VySWQiOiIxMDA4ODc4NjMwIn0=</vt:lpwstr>
  </property>
</Properties>
</file>